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5B" w:rsidRPr="00683641" w:rsidRDefault="00F26F5B" w:rsidP="00F26F5B">
      <w:pPr>
        <w:jc w:val="left"/>
        <w:rPr>
          <w:rFonts w:ascii="仿宋_GB2312" w:eastAsia="仿宋_GB2312"/>
          <w:b/>
          <w:sz w:val="30"/>
          <w:szCs w:val="30"/>
        </w:rPr>
      </w:pPr>
      <w:r w:rsidRPr="00683641">
        <w:rPr>
          <w:rFonts w:ascii="仿宋_GB2312" w:eastAsia="仿宋_GB2312" w:hint="eastAsia"/>
          <w:b/>
          <w:sz w:val="30"/>
          <w:szCs w:val="30"/>
        </w:rPr>
        <w:t>附件</w:t>
      </w:r>
      <w:r w:rsidR="0060473D">
        <w:rPr>
          <w:rFonts w:ascii="仿宋_GB2312" w:eastAsia="仿宋_GB2312" w:hint="eastAsia"/>
          <w:b/>
          <w:sz w:val="30"/>
          <w:szCs w:val="30"/>
        </w:rPr>
        <w:t>3</w:t>
      </w:r>
      <w:r w:rsidRPr="00683641">
        <w:rPr>
          <w:rFonts w:ascii="仿宋_GB2312" w:eastAsia="仿宋_GB2312" w:hint="eastAsia"/>
          <w:b/>
          <w:sz w:val="30"/>
          <w:szCs w:val="30"/>
        </w:rPr>
        <w:t>：</w:t>
      </w:r>
    </w:p>
    <w:p w:rsidR="00F26F5B" w:rsidRDefault="00F26F5B" w:rsidP="00F26F5B">
      <w:pPr>
        <w:jc w:val="center"/>
        <w:rPr>
          <w:rFonts w:eastAsia="Adobe 楷体 Std R"/>
          <w:sz w:val="48"/>
          <w:szCs w:val="48"/>
        </w:rPr>
      </w:pPr>
      <w:r w:rsidRPr="00BD5196">
        <w:rPr>
          <w:rFonts w:eastAsia="Adobe 楷体 Std R"/>
          <w:sz w:val="48"/>
          <w:szCs w:val="48"/>
        </w:rPr>
        <w:t>课程安排</w:t>
      </w:r>
    </w:p>
    <w:tbl>
      <w:tblPr>
        <w:tblStyle w:val="a7"/>
        <w:tblW w:w="11194" w:type="dxa"/>
        <w:jc w:val="center"/>
        <w:tblLook w:val="04A0"/>
      </w:tblPr>
      <w:tblGrid>
        <w:gridCol w:w="1129"/>
        <w:gridCol w:w="2016"/>
        <w:gridCol w:w="1670"/>
        <w:gridCol w:w="4000"/>
        <w:gridCol w:w="2379"/>
      </w:tblGrid>
      <w:tr w:rsidR="00EE38C2" w:rsidTr="00114AD1">
        <w:trPr>
          <w:jc w:val="center"/>
        </w:trPr>
        <w:tc>
          <w:tcPr>
            <w:tcW w:w="1129" w:type="dxa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日期</w:t>
            </w:r>
          </w:p>
        </w:tc>
        <w:tc>
          <w:tcPr>
            <w:tcW w:w="2016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课程主题</w:t>
            </w:r>
          </w:p>
        </w:tc>
        <w:tc>
          <w:tcPr>
            <w:tcW w:w="1670" w:type="dxa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4000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内容安排</w:t>
            </w:r>
          </w:p>
        </w:tc>
        <w:tc>
          <w:tcPr>
            <w:tcW w:w="2379" w:type="dxa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拟聘讲师</w:t>
            </w:r>
          </w:p>
        </w:tc>
      </w:tr>
      <w:tr w:rsidR="00EE38C2" w:rsidTr="00114AD1">
        <w:trPr>
          <w:jc w:val="center"/>
        </w:trPr>
        <w:tc>
          <w:tcPr>
            <w:tcW w:w="1129" w:type="dxa"/>
            <w:vMerge w:val="restart"/>
            <w:vAlign w:val="center"/>
          </w:tcPr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第一天</w:t>
            </w:r>
          </w:p>
        </w:tc>
        <w:tc>
          <w:tcPr>
            <w:tcW w:w="2016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开班典礼</w:t>
            </w:r>
          </w:p>
        </w:tc>
        <w:tc>
          <w:tcPr>
            <w:tcW w:w="1670" w:type="dxa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9：00-9：30</w:t>
            </w:r>
          </w:p>
        </w:tc>
        <w:tc>
          <w:tcPr>
            <w:tcW w:w="4000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开班典礼</w:t>
            </w:r>
          </w:p>
        </w:tc>
        <w:tc>
          <w:tcPr>
            <w:tcW w:w="2379" w:type="dxa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E38C2" w:rsidTr="00114AD1">
        <w:trPr>
          <w:trHeight w:val="1339"/>
          <w:jc w:val="center"/>
        </w:trPr>
        <w:tc>
          <w:tcPr>
            <w:tcW w:w="1129" w:type="dxa"/>
            <w:vMerge/>
            <w:vAlign w:val="center"/>
          </w:tcPr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相关法律法规</w:t>
            </w:r>
          </w:p>
        </w:tc>
        <w:tc>
          <w:tcPr>
            <w:tcW w:w="1670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9：30-12：00</w:t>
            </w:r>
          </w:p>
        </w:tc>
        <w:tc>
          <w:tcPr>
            <w:tcW w:w="4000" w:type="dxa"/>
            <w:vAlign w:val="center"/>
          </w:tcPr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危险废物及其相关的法律法规</w:t>
            </w:r>
          </w:p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危险废物名录与危险废物特性鉴别</w:t>
            </w:r>
          </w:p>
        </w:tc>
        <w:tc>
          <w:tcPr>
            <w:tcW w:w="2379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吕溥</w:t>
            </w:r>
          </w:p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巴塞尔公约亚太区域中心苏州分中心副主任</w:t>
            </w:r>
          </w:p>
        </w:tc>
      </w:tr>
      <w:tr w:rsidR="00EE38C2" w:rsidTr="00834C27">
        <w:trPr>
          <w:jc w:val="center"/>
        </w:trPr>
        <w:tc>
          <w:tcPr>
            <w:tcW w:w="1129" w:type="dxa"/>
            <w:vMerge/>
            <w:vAlign w:val="center"/>
          </w:tcPr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65" w:type="dxa"/>
            <w:gridSpan w:val="4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午餐&amp;休息</w:t>
            </w:r>
          </w:p>
        </w:tc>
      </w:tr>
      <w:tr w:rsidR="00EE38C2" w:rsidTr="00114AD1">
        <w:trPr>
          <w:trHeight w:val="1319"/>
          <w:jc w:val="center"/>
        </w:trPr>
        <w:tc>
          <w:tcPr>
            <w:tcW w:w="1129" w:type="dxa"/>
            <w:vMerge/>
            <w:vAlign w:val="center"/>
          </w:tcPr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14AD1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危险废物</w:t>
            </w:r>
          </w:p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规范化管理</w:t>
            </w:r>
          </w:p>
        </w:tc>
        <w:tc>
          <w:tcPr>
            <w:tcW w:w="1670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14：00-17：00</w:t>
            </w:r>
          </w:p>
        </w:tc>
        <w:tc>
          <w:tcPr>
            <w:tcW w:w="4000" w:type="dxa"/>
            <w:vAlign w:val="center"/>
          </w:tcPr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危险废物环境管理政策及要点解读</w:t>
            </w:r>
          </w:p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危险废物规范化管理指标体系及现场检查要点危险废物收集、运输、贮存管理要求</w:t>
            </w:r>
          </w:p>
        </w:tc>
        <w:tc>
          <w:tcPr>
            <w:tcW w:w="2379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俞黎明</w:t>
            </w:r>
          </w:p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苏州市固体废物管理中心主任</w:t>
            </w:r>
          </w:p>
        </w:tc>
      </w:tr>
      <w:tr w:rsidR="00EE38C2" w:rsidTr="00114AD1">
        <w:trPr>
          <w:trHeight w:val="1517"/>
          <w:jc w:val="center"/>
        </w:trPr>
        <w:tc>
          <w:tcPr>
            <w:tcW w:w="1129" w:type="dxa"/>
            <w:vMerge w:val="restart"/>
            <w:vAlign w:val="center"/>
          </w:tcPr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第二天</w:t>
            </w:r>
          </w:p>
        </w:tc>
        <w:tc>
          <w:tcPr>
            <w:tcW w:w="2016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危废处置技术与应急管理</w:t>
            </w:r>
          </w:p>
        </w:tc>
        <w:tc>
          <w:tcPr>
            <w:tcW w:w="1670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9：00-12：00</w:t>
            </w:r>
          </w:p>
        </w:tc>
        <w:tc>
          <w:tcPr>
            <w:tcW w:w="4000" w:type="dxa"/>
            <w:vAlign w:val="center"/>
          </w:tcPr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危险废物处理处置技术及发展趋势</w:t>
            </w:r>
          </w:p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危险废物突发环境事件预防应对与处置要求</w:t>
            </w:r>
          </w:p>
        </w:tc>
        <w:tc>
          <w:tcPr>
            <w:tcW w:w="2379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翁建庆</w:t>
            </w:r>
          </w:p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浙江省生态环境厅固体处原处长</w:t>
            </w:r>
          </w:p>
        </w:tc>
      </w:tr>
      <w:tr w:rsidR="00EE38C2" w:rsidTr="00834C27">
        <w:trPr>
          <w:jc w:val="center"/>
        </w:trPr>
        <w:tc>
          <w:tcPr>
            <w:tcW w:w="1129" w:type="dxa"/>
            <w:vMerge/>
            <w:vAlign w:val="center"/>
          </w:tcPr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65" w:type="dxa"/>
            <w:gridSpan w:val="4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午餐&amp;休息</w:t>
            </w:r>
          </w:p>
        </w:tc>
      </w:tr>
      <w:tr w:rsidR="00EE38C2" w:rsidTr="00114AD1">
        <w:trPr>
          <w:trHeight w:val="1509"/>
          <w:jc w:val="center"/>
        </w:trPr>
        <w:tc>
          <w:tcPr>
            <w:tcW w:w="1129" w:type="dxa"/>
            <w:vMerge/>
            <w:vAlign w:val="center"/>
          </w:tcPr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江苏省危废管理平台及危废管理典型案例</w:t>
            </w:r>
          </w:p>
        </w:tc>
        <w:tc>
          <w:tcPr>
            <w:tcW w:w="1670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14：00-17：00</w:t>
            </w:r>
          </w:p>
        </w:tc>
        <w:tc>
          <w:tcPr>
            <w:tcW w:w="4000" w:type="dxa"/>
            <w:vAlign w:val="center"/>
          </w:tcPr>
          <w:p w:rsidR="00EE38C2" w:rsidRDefault="00EE38C2" w:rsidP="00834C2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江苏省危废动态管理系统平台具体操作讲解</w:t>
            </w:r>
          </w:p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环保督查中江苏省典型案例分享</w:t>
            </w:r>
          </w:p>
        </w:tc>
        <w:tc>
          <w:tcPr>
            <w:tcW w:w="2379" w:type="dxa"/>
            <w:vAlign w:val="center"/>
          </w:tcPr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桑源</w:t>
            </w:r>
          </w:p>
          <w:p w:rsidR="00EE38C2" w:rsidRDefault="008304EF" w:rsidP="00834C27">
            <w:pPr>
              <w:spacing w:line="360" w:lineRule="auto"/>
              <w:rPr>
                <w:rFonts w:ascii="宋体" w:hAnsi="宋体"/>
                <w:sz w:val="24"/>
              </w:rPr>
            </w:pPr>
            <w:hyperlink r:id="rId8" w:tgtFrame="https://www.so.com/_blank" w:history="1">
              <w:r w:rsidR="00EE38C2">
                <w:rPr>
                  <w:rFonts w:ascii="宋体" w:hAnsi="宋体"/>
                  <w:sz w:val="24"/>
                </w:rPr>
                <w:t>江苏神彩科技股份有限公司</w:t>
              </w:r>
            </w:hyperlink>
          </w:p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总工</w:t>
            </w:r>
          </w:p>
        </w:tc>
      </w:tr>
      <w:tr w:rsidR="00EE38C2" w:rsidTr="00114AD1">
        <w:trPr>
          <w:trHeight w:val="1143"/>
          <w:jc w:val="center"/>
        </w:trPr>
        <w:tc>
          <w:tcPr>
            <w:tcW w:w="1129" w:type="dxa"/>
            <w:vMerge w:val="restart"/>
            <w:vAlign w:val="center"/>
          </w:tcPr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第三天</w:t>
            </w:r>
          </w:p>
        </w:tc>
        <w:tc>
          <w:tcPr>
            <w:tcW w:w="2016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现场参观</w:t>
            </w:r>
          </w:p>
        </w:tc>
        <w:tc>
          <w:tcPr>
            <w:tcW w:w="1670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9：00-12：00</w:t>
            </w:r>
          </w:p>
        </w:tc>
        <w:tc>
          <w:tcPr>
            <w:tcW w:w="4000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地点待定</w:t>
            </w:r>
          </w:p>
        </w:tc>
        <w:tc>
          <w:tcPr>
            <w:tcW w:w="2379" w:type="dxa"/>
            <w:vAlign w:val="center"/>
          </w:tcPr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EE38C2" w:rsidTr="00114AD1">
        <w:trPr>
          <w:trHeight w:val="1131"/>
          <w:jc w:val="center"/>
        </w:trPr>
        <w:tc>
          <w:tcPr>
            <w:tcW w:w="1129" w:type="dxa"/>
            <w:vMerge/>
            <w:vAlign w:val="center"/>
          </w:tcPr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</w:p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结业典礼</w:t>
            </w:r>
          </w:p>
        </w:tc>
        <w:tc>
          <w:tcPr>
            <w:tcW w:w="1670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14：00-17：00</w:t>
            </w:r>
          </w:p>
        </w:tc>
        <w:tc>
          <w:tcPr>
            <w:tcW w:w="4000" w:type="dxa"/>
            <w:vAlign w:val="center"/>
          </w:tcPr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考试时间2小时</w:t>
            </w:r>
          </w:p>
          <w:p w:rsidR="00EE38C2" w:rsidRDefault="00EE38C2" w:rsidP="00834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结业典礼</w:t>
            </w:r>
          </w:p>
        </w:tc>
        <w:tc>
          <w:tcPr>
            <w:tcW w:w="2379" w:type="dxa"/>
            <w:vAlign w:val="center"/>
          </w:tcPr>
          <w:p w:rsidR="00EE38C2" w:rsidRDefault="00EE38C2" w:rsidP="00834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EE38C2" w:rsidRDefault="00EE38C2" w:rsidP="00F26F5B">
      <w:pPr>
        <w:jc w:val="center"/>
        <w:rPr>
          <w:rFonts w:eastAsia="Adobe 楷体 Std R"/>
          <w:sz w:val="48"/>
          <w:szCs w:val="48"/>
        </w:rPr>
      </w:pPr>
    </w:p>
    <w:p w:rsidR="001350C3" w:rsidRPr="00EE38C2" w:rsidRDefault="001350C3" w:rsidP="001350C3">
      <w:pPr>
        <w:rPr>
          <w:rFonts w:eastAsia="Adobe 楷体 Std R"/>
          <w:sz w:val="48"/>
          <w:szCs w:val="48"/>
        </w:rPr>
      </w:pPr>
    </w:p>
    <w:sectPr w:rsidR="001350C3" w:rsidRPr="00EE38C2" w:rsidSect="00107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F11" w:rsidRDefault="00806F11" w:rsidP="0027769A">
      <w:r>
        <w:separator/>
      </w:r>
    </w:p>
  </w:endnote>
  <w:endnote w:type="continuationSeparator" w:id="1">
    <w:p w:rsidR="00806F11" w:rsidRDefault="00806F11" w:rsidP="00277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dobe 楷体 Std R">
    <w:altName w:val="宋体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F11" w:rsidRDefault="00806F11" w:rsidP="0027769A">
      <w:r>
        <w:separator/>
      </w:r>
    </w:p>
  </w:footnote>
  <w:footnote w:type="continuationSeparator" w:id="1">
    <w:p w:rsidR="00806F11" w:rsidRDefault="00806F11" w:rsidP="002776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742A"/>
    <w:multiLevelType w:val="hybridMultilevel"/>
    <w:tmpl w:val="4B0C751C"/>
    <w:lvl w:ilvl="0" w:tplc="1BC4B49E">
      <w:start w:val="1"/>
      <w:numFmt w:val="japaneseCounting"/>
      <w:lvlText w:val="%1、"/>
      <w:lvlJc w:val="left"/>
      <w:pPr>
        <w:ind w:left="114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3BD3D42"/>
    <w:multiLevelType w:val="hybridMultilevel"/>
    <w:tmpl w:val="BA4696E6"/>
    <w:lvl w:ilvl="0" w:tplc="C372A580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BBF00BE"/>
    <w:multiLevelType w:val="hybridMultilevel"/>
    <w:tmpl w:val="9A8210EE"/>
    <w:lvl w:ilvl="0" w:tplc="F752BA10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D52FA0"/>
    <w:multiLevelType w:val="hybridMultilevel"/>
    <w:tmpl w:val="9C3294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8CC1B44"/>
    <w:multiLevelType w:val="hybridMultilevel"/>
    <w:tmpl w:val="2222EA80"/>
    <w:lvl w:ilvl="0" w:tplc="AC1093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2A2BB0"/>
    <w:multiLevelType w:val="hybridMultilevel"/>
    <w:tmpl w:val="13B43436"/>
    <w:lvl w:ilvl="0" w:tplc="6E0E70DC">
      <w:start w:val="1"/>
      <w:numFmt w:val="decimal"/>
      <w:lvlText w:val="%1、"/>
      <w:lvlJc w:val="left"/>
      <w:pPr>
        <w:ind w:left="1000" w:hanging="72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69A"/>
    <w:rsid w:val="000077C0"/>
    <w:rsid w:val="0001357D"/>
    <w:rsid w:val="00024757"/>
    <w:rsid w:val="0003108D"/>
    <w:rsid w:val="000329F5"/>
    <w:rsid w:val="000760AB"/>
    <w:rsid w:val="00080A32"/>
    <w:rsid w:val="000936BE"/>
    <w:rsid w:val="000A129C"/>
    <w:rsid w:val="000A3158"/>
    <w:rsid w:val="000B6296"/>
    <w:rsid w:val="000C0CAE"/>
    <w:rsid w:val="000C1BB9"/>
    <w:rsid w:val="000E1571"/>
    <w:rsid w:val="000E3C8B"/>
    <w:rsid w:val="000F5630"/>
    <w:rsid w:val="00104080"/>
    <w:rsid w:val="00105D09"/>
    <w:rsid w:val="00106C53"/>
    <w:rsid w:val="001075B3"/>
    <w:rsid w:val="00113305"/>
    <w:rsid w:val="0011384D"/>
    <w:rsid w:val="00114AD1"/>
    <w:rsid w:val="00116812"/>
    <w:rsid w:val="001326AD"/>
    <w:rsid w:val="001350C3"/>
    <w:rsid w:val="00140D34"/>
    <w:rsid w:val="001777B1"/>
    <w:rsid w:val="00191C40"/>
    <w:rsid w:val="00195C97"/>
    <w:rsid w:val="001B37D3"/>
    <w:rsid w:val="001C3315"/>
    <w:rsid w:val="001C7AAC"/>
    <w:rsid w:val="001E35C7"/>
    <w:rsid w:val="001F406A"/>
    <w:rsid w:val="0022046C"/>
    <w:rsid w:val="00250E57"/>
    <w:rsid w:val="00252421"/>
    <w:rsid w:val="00277025"/>
    <w:rsid w:val="0027769A"/>
    <w:rsid w:val="002A07DA"/>
    <w:rsid w:val="002B144F"/>
    <w:rsid w:val="002B5B04"/>
    <w:rsid w:val="002B68A0"/>
    <w:rsid w:val="002C6B7F"/>
    <w:rsid w:val="002F3298"/>
    <w:rsid w:val="00304BF2"/>
    <w:rsid w:val="00311847"/>
    <w:rsid w:val="003243F0"/>
    <w:rsid w:val="00365EEA"/>
    <w:rsid w:val="00371CEE"/>
    <w:rsid w:val="003923F6"/>
    <w:rsid w:val="00395D32"/>
    <w:rsid w:val="003A5132"/>
    <w:rsid w:val="003B07CB"/>
    <w:rsid w:val="003B1246"/>
    <w:rsid w:val="003C03F9"/>
    <w:rsid w:val="003C2886"/>
    <w:rsid w:val="004227E4"/>
    <w:rsid w:val="00425E6F"/>
    <w:rsid w:val="00435A5E"/>
    <w:rsid w:val="004630F5"/>
    <w:rsid w:val="004A2C3A"/>
    <w:rsid w:val="004A4910"/>
    <w:rsid w:val="004A52E9"/>
    <w:rsid w:val="004D23C9"/>
    <w:rsid w:val="004D7BAC"/>
    <w:rsid w:val="004E5707"/>
    <w:rsid w:val="004E7D36"/>
    <w:rsid w:val="00502CEF"/>
    <w:rsid w:val="005030F2"/>
    <w:rsid w:val="00511F1D"/>
    <w:rsid w:val="00512E99"/>
    <w:rsid w:val="005256E1"/>
    <w:rsid w:val="005431B2"/>
    <w:rsid w:val="0054746E"/>
    <w:rsid w:val="00550F08"/>
    <w:rsid w:val="0056544C"/>
    <w:rsid w:val="005771E9"/>
    <w:rsid w:val="005818B6"/>
    <w:rsid w:val="0059607B"/>
    <w:rsid w:val="00597DE6"/>
    <w:rsid w:val="005B1D5A"/>
    <w:rsid w:val="005B77BF"/>
    <w:rsid w:val="005E07BF"/>
    <w:rsid w:val="00603804"/>
    <w:rsid w:val="0060473D"/>
    <w:rsid w:val="00606A80"/>
    <w:rsid w:val="00620894"/>
    <w:rsid w:val="00636759"/>
    <w:rsid w:val="00673AC5"/>
    <w:rsid w:val="00673BF8"/>
    <w:rsid w:val="00675367"/>
    <w:rsid w:val="00683641"/>
    <w:rsid w:val="0069111B"/>
    <w:rsid w:val="006A0FF5"/>
    <w:rsid w:val="006A494C"/>
    <w:rsid w:val="006A53C1"/>
    <w:rsid w:val="006A6CBE"/>
    <w:rsid w:val="006B5ECA"/>
    <w:rsid w:val="006C68DD"/>
    <w:rsid w:val="006D1874"/>
    <w:rsid w:val="006E3F83"/>
    <w:rsid w:val="006F24F6"/>
    <w:rsid w:val="0070049B"/>
    <w:rsid w:val="00703DCF"/>
    <w:rsid w:val="00714348"/>
    <w:rsid w:val="007357D8"/>
    <w:rsid w:val="00740762"/>
    <w:rsid w:val="00750F5C"/>
    <w:rsid w:val="007649AF"/>
    <w:rsid w:val="00765C05"/>
    <w:rsid w:val="00773046"/>
    <w:rsid w:val="0078472B"/>
    <w:rsid w:val="00793CC3"/>
    <w:rsid w:val="007A4C29"/>
    <w:rsid w:val="007A56A3"/>
    <w:rsid w:val="007B29BC"/>
    <w:rsid w:val="007C09B0"/>
    <w:rsid w:val="007C0A8B"/>
    <w:rsid w:val="007C34DD"/>
    <w:rsid w:val="007C5C4B"/>
    <w:rsid w:val="007F22A7"/>
    <w:rsid w:val="007F3760"/>
    <w:rsid w:val="0080247F"/>
    <w:rsid w:val="00806F11"/>
    <w:rsid w:val="00807C82"/>
    <w:rsid w:val="00813C9B"/>
    <w:rsid w:val="0082434B"/>
    <w:rsid w:val="008304EF"/>
    <w:rsid w:val="00840969"/>
    <w:rsid w:val="00874D31"/>
    <w:rsid w:val="008923BA"/>
    <w:rsid w:val="00894F22"/>
    <w:rsid w:val="008F07C4"/>
    <w:rsid w:val="008F1772"/>
    <w:rsid w:val="00902C51"/>
    <w:rsid w:val="00920925"/>
    <w:rsid w:val="00932643"/>
    <w:rsid w:val="00953053"/>
    <w:rsid w:val="00971AFC"/>
    <w:rsid w:val="0097713C"/>
    <w:rsid w:val="00993A44"/>
    <w:rsid w:val="009A1DB1"/>
    <w:rsid w:val="00A201AA"/>
    <w:rsid w:val="00A25EBB"/>
    <w:rsid w:val="00A27202"/>
    <w:rsid w:val="00A37C46"/>
    <w:rsid w:val="00A420E1"/>
    <w:rsid w:val="00A42EB9"/>
    <w:rsid w:val="00A60A94"/>
    <w:rsid w:val="00A64094"/>
    <w:rsid w:val="00A91DEB"/>
    <w:rsid w:val="00AB251C"/>
    <w:rsid w:val="00AD025F"/>
    <w:rsid w:val="00AD2DB3"/>
    <w:rsid w:val="00AD3E3D"/>
    <w:rsid w:val="00B02189"/>
    <w:rsid w:val="00B05962"/>
    <w:rsid w:val="00B3426B"/>
    <w:rsid w:val="00B530B7"/>
    <w:rsid w:val="00B57973"/>
    <w:rsid w:val="00B57DD2"/>
    <w:rsid w:val="00B85BA5"/>
    <w:rsid w:val="00BA1746"/>
    <w:rsid w:val="00BB6CC9"/>
    <w:rsid w:val="00BD0A8E"/>
    <w:rsid w:val="00BD2E7D"/>
    <w:rsid w:val="00BD4313"/>
    <w:rsid w:val="00BE5636"/>
    <w:rsid w:val="00BE62BC"/>
    <w:rsid w:val="00BF2F3F"/>
    <w:rsid w:val="00C069C5"/>
    <w:rsid w:val="00C21344"/>
    <w:rsid w:val="00C26B49"/>
    <w:rsid w:val="00C31D21"/>
    <w:rsid w:val="00C36610"/>
    <w:rsid w:val="00C4288D"/>
    <w:rsid w:val="00C42F9A"/>
    <w:rsid w:val="00C81CB1"/>
    <w:rsid w:val="00C83C00"/>
    <w:rsid w:val="00C87373"/>
    <w:rsid w:val="00C9161C"/>
    <w:rsid w:val="00CA0479"/>
    <w:rsid w:val="00CC39EF"/>
    <w:rsid w:val="00CD0635"/>
    <w:rsid w:val="00CE016B"/>
    <w:rsid w:val="00CE5EE1"/>
    <w:rsid w:val="00D1445E"/>
    <w:rsid w:val="00D21652"/>
    <w:rsid w:val="00D34D2F"/>
    <w:rsid w:val="00D44F08"/>
    <w:rsid w:val="00D5316C"/>
    <w:rsid w:val="00D565AF"/>
    <w:rsid w:val="00D62A79"/>
    <w:rsid w:val="00D67460"/>
    <w:rsid w:val="00D713E2"/>
    <w:rsid w:val="00D92D66"/>
    <w:rsid w:val="00D93470"/>
    <w:rsid w:val="00DB4B2B"/>
    <w:rsid w:val="00DC3B31"/>
    <w:rsid w:val="00DC7848"/>
    <w:rsid w:val="00DF66D3"/>
    <w:rsid w:val="00E07F68"/>
    <w:rsid w:val="00E25843"/>
    <w:rsid w:val="00E35402"/>
    <w:rsid w:val="00E42417"/>
    <w:rsid w:val="00E47B12"/>
    <w:rsid w:val="00E72EEE"/>
    <w:rsid w:val="00E82E0F"/>
    <w:rsid w:val="00E86625"/>
    <w:rsid w:val="00E944B7"/>
    <w:rsid w:val="00EA331C"/>
    <w:rsid w:val="00EA73E7"/>
    <w:rsid w:val="00EB65AD"/>
    <w:rsid w:val="00ED15E8"/>
    <w:rsid w:val="00EE09FE"/>
    <w:rsid w:val="00EE38C2"/>
    <w:rsid w:val="00F0596D"/>
    <w:rsid w:val="00F071CB"/>
    <w:rsid w:val="00F1524F"/>
    <w:rsid w:val="00F26F5B"/>
    <w:rsid w:val="00F3503F"/>
    <w:rsid w:val="00F42567"/>
    <w:rsid w:val="00F45F79"/>
    <w:rsid w:val="00F57D11"/>
    <w:rsid w:val="00F61FEC"/>
    <w:rsid w:val="00F73AC2"/>
    <w:rsid w:val="00F9390C"/>
    <w:rsid w:val="00FB1395"/>
    <w:rsid w:val="00FE0384"/>
    <w:rsid w:val="00FE641A"/>
    <w:rsid w:val="00FE7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6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69A"/>
    <w:rPr>
      <w:sz w:val="18"/>
      <w:szCs w:val="18"/>
    </w:rPr>
  </w:style>
  <w:style w:type="paragraph" w:styleId="a5">
    <w:name w:val="List Paragraph"/>
    <w:basedOn w:val="a"/>
    <w:uiPriority w:val="34"/>
    <w:qFormat/>
    <w:rsid w:val="0027769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E09FE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277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7"/>
    <w:uiPriority w:val="39"/>
    <w:rsid w:val="00277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27702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770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.com/link?m=atnpLS0dqdhkCXbvowr4oLXe8jXCkqUotGOoFmoRMTUb9P7NUE0jU5PaNaDrOeSYuvFhRYVo4Y9fsk6gtZFnzjW0lt7xZUDqbcleH4d3Vtz68Rr+H3XmbpmlKdq8sFNcqpV+0kEGlAIFL5x+Fc9GdH7XEQ78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6F78-4971-4A34-AB1A-655A46AF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121</cp:revision>
  <cp:lastPrinted>2019-07-22T08:16:00Z</cp:lastPrinted>
  <dcterms:created xsi:type="dcterms:W3CDTF">2018-03-23T02:40:00Z</dcterms:created>
  <dcterms:modified xsi:type="dcterms:W3CDTF">2020-09-14T02:22:00Z</dcterms:modified>
</cp:coreProperties>
</file>